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69" w:rsidRDefault="00500769" w:rsidP="00EB32BB">
      <w:pPr>
        <w:spacing w:after="16"/>
        <w:contextualSpacing/>
        <w:jc w:val="center"/>
        <w:rPr>
          <w:b/>
        </w:rPr>
      </w:pPr>
      <w:r>
        <w:rPr>
          <w:b/>
        </w:rPr>
        <w:t xml:space="preserve">Please fill out your </w:t>
      </w:r>
      <w:r w:rsidR="00ED19C7">
        <w:rPr>
          <w:b/>
        </w:rPr>
        <w:t>Scantron</w:t>
      </w:r>
      <w:r>
        <w:rPr>
          <w:b/>
        </w:rPr>
        <w:t xml:space="preserve"> with a number 2 pencil only!!</w:t>
      </w:r>
    </w:p>
    <w:p w:rsidR="00500769" w:rsidRDefault="00500769" w:rsidP="00EB32BB">
      <w:pPr>
        <w:spacing w:after="16"/>
        <w:contextualSpacing/>
        <w:jc w:val="center"/>
        <w:rPr>
          <w:b/>
        </w:rPr>
      </w:pPr>
      <w:r>
        <w:rPr>
          <w:b/>
        </w:rPr>
        <w:t xml:space="preserve">Please Circle your answer on this sheet as well as the </w:t>
      </w:r>
      <w:r w:rsidR="00ED19C7">
        <w:rPr>
          <w:b/>
        </w:rPr>
        <w:t>Scantron</w:t>
      </w:r>
      <w:r>
        <w:rPr>
          <w:b/>
        </w:rPr>
        <w:t>!!</w:t>
      </w:r>
    </w:p>
    <w:p w:rsidR="00FE4B03" w:rsidRPr="00ED19C7" w:rsidRDefault="00FE4B03" w:rsidP="00EB32BB">
      <w:pPr>
        <w:spacing w:after="16"/>
        <w:contextualSpacing/>
        <w:jc w:val="center"/>
      </w:pPr>
    </w:p>
    <w:p w:rsidR="00420AC4" w:rsidRPr="00FE49A9" w:rsidRDefault="00EB32BB" w:rsidP="00EB32BB">
      <w:pPr>
        <w:pStyle w:val="ListParagraph"/>
        <w:numPr>
          <w:ilvl w:val="0"/>
          <w:numId w:val="29"/>
        </w:numPr>
        <w:spacing w:after="16"/>
        <w:ind w:left="360"/>
      </w:pPr>
      <w:r w:rsidRPr="00ED19C7">
        <w:t>Which</w:t>
      </w:r>
      <w:r w:rsidR="00420AC4" w:rsidRPr="00ED19C7">
        <w:t xml:space="preserve"> item is</w:t>
      </w:r>
      <w:r w:rsidR="000A7585">
        <w:t xml:space="preserve"> regularly administered </w:t>
      </w:r>
      <w:r w:rsidR="000A7585" w:rsidRPr="00FE49A9">
        <w:t>to prevent</w:t>
      </w:r>
      <w:r w:rsidR="00420AC4" w:rsidRPr="00FE49A9">
        <w:t xml:space="preserve"> disease?</w:t>
      </w:r>
    </w:p>
    <w:p w:rsidR="00420AC4" w:rsidRPr="00FE49A9" w:rsidRDefault="00420AC4" w:rsidP="00EB32B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  <w:r w:rsidRPr="00FE49A9">
        <w:t xml:space="preserve">antibiotic </w:t>
      </w:r>
      <w:r w:rsidRPr="00FE49A9">
        <w:tab/>
      </w:r>
      <w:r w:rsidRPr="00FE49A9">
        <w:tab/>
        <w:t xml:space="preserve">b. virus </w:t>
      </w:r>
      <w:r w:rsidRPr="00FE49A9">
        <w:tab/>
        <w:t xml:space="preserve">c. vaccine </w:t>
      </w:r>
      <w:r w:rsidRPr="00FE49A9">
        <w:tab/>
        <w:t xml:space="preserve">    d. antiseptic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</w:p>
    <w:p w:rsidR="00420AC4" w:rsidRPr="00FE49A9" w:rsidRDefault="00EB32BB" w:rsidP="00EB32BB">
      <w:pPr>
        <w:spacing w:after="16"/>
        <w:contextualSpacing/>
      </w:pPr>
      <w:r w:rsidRPr="00FE49A9">
        <w:t>2. If</w:t>
      </w:r>
      <w:r w:rsidR="00420AC4" w:rsidRPr="00FE49A9">
        <w:t xml:space="preserve"> a </w:t>
      </w:r>
      <w:r w:rsidR="0011614F" w:rsidRPr="00FE49A9">
        <w:t>cow</w:t>
      </w:r>
      <w:r w:rsidR="00420AC4" w:rsidRPr="00FE49A9">
        <w:t xml:space="preserve"> is bred today (</w:t>
      </w:r>
      <w:r w:rsidRPr="00FE49A9">
        <w:t>February</w:t>
      </w:r>
      <w:r w:rsidR="00420AC4" w:rsidRPr="00FE49A9">
        <w:t xml:space="preserve"> 23rd) when </w:t>
      </w:r>
      <w:r w:rsidRPr="00FE49A9">
        <w:t>should</w:t>
      </w:r>
      <w:r w:rsidR="00420AC4" w:rsidRPr="00FE49A9">
        <w:t xml:space="preserve"> you expect her to lamb?</w:t>
      </w:r>
    </w:p>
    <w:p w:rsidR="00420AC4" w:rsidRPr="00FE49A9" w:rsidRDefault="0011614F" w:rsidP="00EB32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Early December</w:t>
      </w:r>
      <w:r w:rsidR="00420AC4" w:rsidRPr="00FE49A9">
        <w:t xml:space="preserve">  </w:t>
      </w:r>
      <w:r w:rsidR="00420AC4" w:rsidRPr="00FE49A9">
        <w:tab/>
        <w:t xml:space="preserve">b. Late </w:t>
      </w:r>
      <w:r w:rsidRPr="00FE49A9">
        <w:t>December</w:t>
      </w:r>
      <w:r w:rsidR="00420AC4" w:rsidRPr="00FE49A9">
        <w:t xml:space="preserve"> </w:t>
      </w:r>
      <w:r w:rsidR="00420AC4" w:rsidRPr="00FE49A9">
        <w:tab/>
        <w:t xml:space="preserve">c. Early November </w:t>
      </w:r>
      <w:r w:rsidR="00420AC4" w:rsidRPr="00FE49A9">
        <w:tab/>
        <w:t xml:space="preserve">d. </w:t>
      </w:r>
      <w:r w:rsidR="00EB32BB" w:rsidRPr="00FE49A9">
        <w:t>Mid-June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3. Which of the following species is not a ruminant?</w:t>
      </w:r>
    </w:p>
    <w:p w:rsidR="00420AC4" w:rsidRPr="00FE49A9" w:rsidRDefault="00420AC4" w:rsidP="00EB32B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Sheep</w:t>
      </w:r>
      <w:r w:rsidRPr="00FE49A9">
        <w:tab/>
      </w:r>
      <w:r w:rsidRPr="00FE49A9">
        <w:tab/>
        <w:t>b. Cow</w:t>
      </w:r>
      <w:r w:rsidRPr="00FE49A9">
        <w:tab/>
      </w:r>
      <w:r w:rsidRPr="00FE49A9">
        <w:tab/>
        <w:t xml:space="preserve">c. </w:t>
      </w:r>
      <w:r w:rsidR="0011614F" w:rsidRPr="00FE49A9">
        <w:t>Swine</w:t>
      </w:r>
      <w:r w:rsidRPr="00FE49A9">
        <w:tab/>
      </w:r>
      <w:r w:rsidRPr="00FE49A9">
        <w:tab/>
        <w:t>d. Goats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 xml:space="preserve">4. What is the gestation period of a </w:t>
      </w:r>
      <w:r w:rsidR="0011614F" w:rsidRPr="00FE49A9">
        <w:t>sow</w:t>
      </w:r>
      <w:r w:rsidRPr="00FE49A9">
        <w:t>?</w:t>
      </w:r>
    </w:p>
    <w:p w:rsidR="00420AC4" w:rsidRPr="00FE49A9" w:rsidRDefault="00420AC4" w:rsidP="00EB32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 xml:space="preserve">150 days </w:t>
      </w:r>
      <w:r w:rsidRPr="00FE49A9">
        <w:tab/>
        <w:t>b. 114 days</w:t>
      </w:r>
      <w:r w:rsidRPr="00FE49A9">
        <w:tab/>
        <w:t xml:space="preserve">   c. 186 days</w:t>
      </w:r>
      <w:r w:rsidRPr="00FE49A9">
        <w:tab/>
        <w:t xml:space="preserve">   d. 90 days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 xml:space="preserve">5. What breed of sheep has </w:t>
      </w:r>
      <w:r w:rsidR="0011614F" w:rsidRPr="00FE49A9">
        <w:t>an all-black</w:t>
      </w:r>
      <w:r w:rsidRPr="00FE49A9">
        <w:t xml:space="preserve"> head</w:t>
      </w:r>
      <w:r w:rsidR="0011614F" w:rsidRPr="00FE49A9">
        <w:t>, no wool cap,</w:t>
      </w:r>
      <w:r w:rsidRPr="00FE49A9">
        <w:t xml:space="preserve"> and </w:t>
      </w:r>
      <w:r w:rsidR="0011614F" w:rsidRPr="00FE49A9">
        <w:t xml:space="preserve">blacks </w:t>
      </w:r>
      <w:r w:rsidRPr="00FE49A9">
        <w:t>legs?</w:t>
      </w:r>
    </w:p>
    <w:p w:rsidR="00420AC4" w:rsidRPr="00FE49A9" w:rsidRDefault="00420AC4" w:rsidP="00EB32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Norfolk</w:t>
      </w:r>
      <w:r w:rsidRPr="00FE49A9">
        <w:tab/>
      </w:r>
      <w:r w:rsidRPr="00FE49A9">
        <w:tab/>
        <w:t>b. Suffolk</w:t>
      </w:r>
      <w:r w:rsidRPr="00FE49A9">
        <w:tab/>
        <w:t>c. Dorset</w:t>
      </w:r>
      <w:r w:rsidRPr="00FE49A9">
        <w:tab/>
        <w:t>d. Hampshire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6. The term “</w:t>
      </w:r>
      <w:r w:rsidR="0011614F" w:rsidRPr="00FE49A9">
        <w:t>cow</w:t>
      </w:r>
      <w:r w:rsidRPr="00FE49A9">
        <w:t xml:space="preserve"> hocked” refers to what?</w:t>
      </w:r>
    </w:p>
    <w:p w:rsidR="0011614F" w:rsidRPr="00FE49A9" w:rsidRDefault="00420AC4" w:rsidP="00EB32B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Hocks turn</w:t>
      </w:r>
      <w:r w:rsidR="0011614F" w:rsidRPr="00FE49A9">
        <w:t>ed</w:t>
      </w:r>
      <w:r w:rsidRPr="00FE49A9">
        <w:t xml:space="preserve"> in</w:t>
      </w:r>
      <w:r w:rsidR="0011614F" w:rsidRPr="00FE49A9">
        <w:t xml:space="preserve"> when viewed from behind</w:t>
      </w:r>
      <w:r w:rsidRPr="00FE49A9">
        <w:tab/>
        <w:t>b.</w:t>
      </w:r>
      <w:r w:rsidR="00EB32BB" w:rsidRPr="00FE49A9">
        <w:t xml:space="preserve"> </w:t>
      </w:r>
      <w:r w:rsidR="0011614F" w:rsidRPr="00FE49A9">
        <w:t>Swelling on the hocks</w:t>
      </w:r>
      <w:r w:rsidR="0011614F" w:rsidRPr="00FE49A9">
        <w:tab/>
      </w:r>
      <w:r w:rsidRPr="00FE49A9">
        <w:tab/>
      </w:r>
    </w:p>
    <w:p w:rsidR="00420AC4" w:rsidRPr="00FE49A9" w:rsidRDefault="00420AC4" w:rsidP="0011614F">
      <w:pPr>
        <w:pBdr>
          <w:top w:val="nil"/>
          <w:left w:val="nil"/>
          <w:bottom w:val="nil"/>
          <w:right w:val="nil"/>
          <w:between w:val="nil"/>
        </w:pBdr>
        <w:spacing w:after="16"/>
        <w:ind w:left="360"/>
        <w:contextualSpacing/>
      </w:pPr>
      <w:r w:rsidRPr="00FE49A9">
        <w:t>c.</w:t>
      </w:r>
      <w:r w:rsidR="0011614F" w:rsidRPr="00FE49A9">
        <w:tab/>
      </w:r>
      <w:r w:rsidR="0011614F" w:rsidRPr="00FE49A9">
        <w:t>Hocks severely angled when viewed from the side</w:t>
      </w:r>
      <w:r w:rsidR="0011614F" w:rsidRPr="00FE49A9">
        <w:tab/>
      </w:r>
      <w:r w:rsidRPr="00FE49A9">
        <w:t>d.</w:t>
      </w:r>
      <w:r w:rsidR="00EB32BB" w:rsidRPr="00FE49A9">
        <w:t xml:space="preserve"> </w:t>
      </w:r>
      <w:r w:rsidRPr="00FE49A9">
        <w:t>none of the above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EB32BB" w:rsidP="00EB32BB">
      <w:pPr>
        <w:spacing w:after="16"/>
        <w:contextualSpacing/>
      </w:pPr>
      <w:r w:rsidRPr="00FE49A9">
        <w:t>7. The</w:t>
      </w:r>
      <w:r w:rsidR="00420AC4" w:rsidRPr="00FE49A9">
        <w:t xml:space="preserve"> inflammation of the mammary gland and udder tissue is </w:t>
      </w:r>
      <w:r w:rsidRPr="00FE49A9">
        <w:t>referred</w:t>
      </w:r>
      <w:r w:rsidR="00420AC4" w:rsidRPr="00FE49A9">
        <w:t xml:space="preserve"> to as?</w:t>
      </w:r>
    </w:p>
    <w:p w:rsidR="00420AC4" w:rsidRPr="00FE49A9" w:rsidRDefault="00420AC4" w:rsidP="00EB32B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 xml:space="preserve">Anaplasmosis   b. Dermatitis     c. </w:t>
      </w:r>
      <w:r w:rsidR="00EB32BB" w:rsidRPr="00FE49A9">
        <w:t>Mastitis</w:t>
      </w:r>
      <w:r w:rsidR="00EB32BB" w:rsidRPr="00FE49A9">
        <w:tab/>
        <w:t>d</w:t>
      </w:r>
      <w:r w:rsidRPr="00FE49A9">
        <w:t>.   Necrotic Enteritis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8. Which scientific name refers to goats?</w:t>
      </w:r>
    </w:p>
    <w:p w:rsidR="00420AC4" w:rsidRPr="00FE49A9" w:rsidRDefault="00420AC4" w:rsidP="00EB32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Caprine</w:t>
      </w:r>
      <w:r w:rsidRPr="00FE49A9">
        <w:tab/>
        <w:t>b. Bovine</w:t>
      </w:r>
      <w:r w:rsidRPr="00FE49A9">
        <w:tab/>
        <w:t>c. Porcine</w:t>
      </w:r>
      <w:r w:rsidRPr="00FE49A9">
        <w:tab/>
        <w:t>d. Ovine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 xml:space="preserve">9. Which of the following species is </w:t>
      </w:r>
      <w:r w:rsidR="00247C89" w:rsidRPr="00FE49A9">
        <w:t>known as a seasonal breeder</w:t>
      </w:r>
      <w:r w:rsidRPr="00FE49A9">
        <w:t>?</w:t>
      </w:r>
    </w:p>
    <w:p w:rsidR="00420AC4" w:rsidRPr="00FE49A9" w:rsidRDefault="00420AC4" w:rsidP="00EB32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 xml:space="preserve">Cattle </w:t>
      </w:r>
      <w:r w:rsidRPr="00FE49A9">
        <w:tab/>
      </w:r>
      <w:r w:rsidRPr="00FE49A9">
        <w:tab/>
        <w:t xml:space="preserve">b. </w:t>
      </w:r>
      <w:r w:rsidR="00247C89" w:rsidRPr="00FE49A9">
        <w:t>Sheep</w:t>
      </w:r>
      <w:r w:rsidRPr="00FE49A9">
        <w:tab/>
        <w:t>c.</w:t>
      </w:r>
      <w:r w:rsidR="00EB32BB" w:rsidRPr="00FE49A9">
        <w:t xml:space="preserve"> </w:t>
      </w:r>
      <w:r w:rsidR="00247C89" w:rsidRPr="00FE49A9">
        <w:t>Swine</w:t>
      </w:r>
      <w:r w:rsidRPr="00FE49A9">
        <w:tab/>
        <w:t xml:space="preserve">d. </w:t>
      </w:r>
      <w:r w:rsidR="00247C89" w:rsidRPr="00FE49A9">
        <w:t>None are seasonal breeders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10. Which market animal currently sells for the lowest price per pound?</w:t>
      </w:r>
    </w:p>
    <w:p w:rsidR="00420AC4" w:rsidRPr="00FE49A9" w:rsidRDefault="00EB32BB" w:rsidP="00EB32BB">
      <w:pPr>
        <w:spacing w:after="16"/>
        <w:contextualSpacing/>
      </w:pPr>
      <w:r w:rsidRPr="00FE49A9">
        <w:t xml:space="preserve">      a. Steer</w:t>
      </w:r>
      <w:r w:rsidRPr="00FE49A9">
        <w:tab/>
      </w:r>
      <w:r w:rsidRPr="00FE49A9">
        <w:tab/>
      </w:r>
      <w:r w:rsidR="00420AC4" w:rsidRPr="00FE49A9">
        <w:t>b. Lamb</w:t>
      </w:r>
      <w:r w:rsidR="00420AC4" w:rsidRPr="00FE49A9">
        <w:tab/>
        <w:t>c. Hog</w:t>
      </w:r>
      <w:r w:rsidR="00420AC4" w:rsidRPr="00FE49A9">
        <w:tab/>
      </w:r>
      <w:r w:rsidR="00420AC4" w:rsidRPr="00FE49A9">
        <w:tab/>
        <w:t>d. They are about equal</w:t>
      </w:r>
    </w:p>
    <w:p w:rsidR="00EB32BB" w:rsidRPr="00FE49A9" w:rsidRDefault="00EB32BB" w:rsidP="00EB32BB">
      <w:pPr>
        <w:spacing w:after="16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11. What does intramuscular mean?</w:t>
      </w:r>
    </w:p>
    <w:p w:rsidR="00420AC4" w:rsidRPr="00FE49A9" w:rsidRDefault="00EB32BB" w:rsidP="00EB32B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Under the skin</w:t>
      </w:r>
      <w:r w:rsidRPr="00FE49A9">
        <w:tab/>
      </w:r>
      <w:r w:rsidRPr="00FE49A9">
        <w:tab/>
      </w:r>
      <w:r w:rsidR="00420AC4" w:rsidRPr="00FE49A9">
        <w:t xml:space="preserve">b. </w:t>
      </w:r>
      <w:r w:rsidR="00247C89" w:rsidRPr="00FE49A9">
        <w:t>Within</w:t>
      </w:r>
      <w:r w:rsidR="00420AC4" w:rsidRPr="00FE49A9">
        <w:t xml:space="preserve"> the muscle</w:t>
      </w:r>
      <w:r w:rsidR="00420AC4" w:rsidRPr="00FE49A9">
        <w:tab/>
        <w:t xml:space="preserve">c. </w:t>
      </w:r>
      <w:r w:rsidR="00247C89" w:rsidRPr="00FE49A9">
        <w:t>Within</w:t>
      </w:r>
      <w:r w:rsidR="00420AC4" w:rsidRPr="00FE49A9">
        <w:t xml:space="preserve"> the skin</w:t>
      </w:r>
      <w:r w:rsidR="00420AC4" w:rsidRPr="00FE49A9">
        <w:tab/>
        <w:t>d. Under the muscle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12. If a cattlemen borrows $100,000 in</w:t>
      </w:r>
      <w:r w:rsidR="00EB32BB" w:rsidRPr="00FE49A9">
        <w:t xml:space="preserve"> </w:t>
      </w:r>
      <w:r w:rsidRPr="00FE49A9">
        <w:t>operatin</w:t>
      </w:r>
      <w:r w:rsidR="00EB32BB" w:rsidRPr="00FE49A9">
        <w:t>g</w:t>
      </w:r>
      <w:r w:rsidRPr="00FE49A9">
        <w:t xml:space="preserve"> funds at a 5% interest rate, what would be his annual interest expense?</w:t>
      </w:r>
    </w:p>
    <w:p w:rsidR="00420AC4" w:rsidRPr="00FE49A9" w:rsidRDefault="00420AC4" w:rsidP="00EB32BB">
      <w:pPr>
        <w:spacing w:after="16"/>
        <w:contextualSpacing/>
      </w:pPr>
      <w:r w:rsidRPr="00FE49A9">
        <w:tab/>
      </w:r>
      <w:proofErr w:type="gramStart"/>
      <w:r w:rsidR="00EB32BB" w:rsidRPr="00FE49A9">
        <w:t>a</w:t>
      </w:r>
      <w:proofErr w:type="gramEnd"/>
      <w:r w:rsidR="00EB32BB" w:rsidRPr="00FE49A9">
        <w:t>. $</w:t>
      </w:r>
      <w:r w:rsidRPr="00FE49A9">
        <w:t>5</w:t>
      </w:r>
      <w:r w:rsidRPr="00FE49A9">
        <w:tab/>
      </w:r>
      <w:r w:rsidRPr="00FE49A9">
        <w:tab/>
        <w:t>b. $50</w:t>
      </w:r>
      <w:r w:rsidRPr="00FE49A9">
        <w:tab/>
      </w:r>
      <w:r w:rsidRPr="00FE49A9">
        <w:tab/>
        <w:t>c.$500</w:t>
      </w:r>
      <w:r w:rsidRPr="00FE49A9">
        <w:tab/>
      </w:r>
      <w:r w:rsidRPr="00FE49A9">
        <w:tab/>
        <w:t>d.</w:t>
      </w:r>
      <w:r w:rsidR="00EB32BB" w:rsidRPr="00FE49A9">
        <w:t xml:space="preserve"> $</w:t>
      </w:r>
      <w:r w:rsidRPr="00FE49A9">
        <w:t>5,000</w:t>
      </w:r>
    </w:p>
    <w:p w:rsidR="00247C89" w:rsidRPr="00FE49A9" w:rsidRDefault="00247C89" w:rsidP="00EB32BB">
      <w:pPr>
        <w:spacing w:after="16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 xml:space="preserve">13. A </w:t>
      </w:r>
      <w:r w:rsidR="00247C89" w:rsidRPr="00FE49A9">
        <w:t xml:space="preserve">mature </w:t>
      </w:r>
      <w:r w:rsidRPr="00FE49A9">
        <w:t xml:space="preserve">female sheep is </w:t>
      </w:r>
      <w:r w:rsidR="00EB32BB" w:rsidRPr="00FE49A9">
        <w:t>referred</w:t>
      </w:r>
      <w:r w:rsidRPr="00FE49A9">
        <w:t xml:space="preserve"> to as what?</w:t>
      </w:r>
    </w:p>
    <w:p w:rsidR="00420AC4" w:rsidRPr="00FE49A9" w:rsidRDefault="00420AC4" w:rsidP="00EB32B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Mutton</w:t>
      </w:r>
      <w:r w:rsidRPr="00FE49A9">
        <w:tab/>
      </w:r>
      <w:r w:rsidRPr="00FE49A9">
        <w:tab/>
        <w:t>b. Ewe</w:t>
      </w:r>
      <w:r w:rsidRPr="00FE49A9">
        <w:tab/>
      </w:r>
      <w:r w:rsidRPr="00FE49A9">
        <w:tab/>
        <w:t>c.</w:t>
      </w:r>
      <w:r w:rsidR="00EB32BB" w:rsidRPr="00FE49A9">
        <w:t xml:space="preserve"> </w:t>
      </w:r>
      <w:r w:rsidRPr="00FE49A9">
        <w:t>Wether</w:t>
      </w:r>
      <w:r w:rsidRPr="00FE49A9">
        <w:tab/>
        <w:t>d. Ram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247C89" w:rsidRPr="00FE49A9" w:rsidRDefault="00247C89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lastRenderedPageBreak/>
        <w:t xml:space="preserve">14. </w:t>
      </w:r>
      <w:r w:rsidR="00247C89" w:rsidRPr="00FE49A9">
        <w:t>A clean, fresh supply of which nutrient should always be provided to livestock</w:t>
      </w:r>
      <w:r w:rsidRPr="00FE49A9">
        <w:t>?</w:t>
      </w:r>
    </w:p>
    <w:p w:rsidR="00420AC4" w:rsidRPr="00FE49A9" w:rsidRDefault="00420AC4" w:rsidP="00EB32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Water</w:t>
      </w:r>
      <w:r w:rsidRPr="00FE49A9">
        <w:tab/>
      </w:r>
      <w:r w:rsidRPr="00FE49A9">
        <w:tab/>
        <w:t>b. Proteins</w:t>
      </w:r>
      <w:r w:rsidRPr="00FE49A9">
        <w:tab/>
        <w:t>c. Minerals</w:t>
      </w:r>
      <w:r w:rsidRPr="00FE49A9">
        <w:tab/>
        <w:t>d.</w:t>
      </w:r>
      <w:r w:rsidR="00EB32BB" w:rsidRPr="00FE49A9">
        <w:t xml:space="preserve"> </w:t>
      </w:r>
      <w:r w:rsidRPr="00FE49A9">
        <w:t>Fat</w:t>
      </w:r>
    </w:p>
    <w:p w:rsidR="00247C89" w:rsidRPr="00FE49A9" w:rsidRDefault="00247C89" w:rsidP="00247C89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 xml:space="preserve">15. </w:t>
      </w:r>
      <w:r w:rsidR="00991FC8" w:rsidRPr="00FE49A9">
        <w:t>Which weight best represents the ideal weight for a market hog</w:t>
      </w:r>
      <w:r w:rsidRPr="00FE49A9">
        <w:t>?</w:t>
      </w:r>
    </w:p>
    <w:p w:rsidR="00420AC4" w:rsidRPr="00FE49A9" w:rsidRDefault="00247C89" w:rsidP="00EB32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100</w:t>
      </w:r>
      <w:r w:rsidR="00991FC8" w:rsidRPr="00FE49A9">
        <w:tab/>
      </w:r>
      <w:r w:rsidR="00991FC8" w:rsidRPr="00FE49A9">
        <w:tab/>
      </w:r>
      <w:r w:rsidR="00420AC4" w:rsidRPr="00FE49A9">
        <w:t xml:space="preserve">b. </w:t>
      </w:r>
      <w:r w:rsidRPr="00FE49A9">
        <w:t>150</w:t>
      </w:r>
      <w:r w:rsidR="00991FC8" w:rsidRPr="00FE49A9">
        <w:tab/>
      </w:r>
      <w:r w:rsidR="00991FC8" w:rsidRPr="00FE49A9">
        <w:tab/>
      </w:r>
      <w:r w:rsidR="00420AC4" w:rsidRPr="00FE49A9">
        <w:t xml:space="preserve">c. </w:t>
      </w:r>
      <w:r w:rsidRPr="00FE49A9">
        <w:t>200</w:t>
      </w:r>
      <w:r w:rsidR="00991FC8" w:rsidRPr="00FE49A9">
        <w:tab/>
      </w:r>
      <w:r w:rsidR="00991FC8" w:rsidRPr="00FE49A9">
        <w:tab/>
      </w:r>
      <w:r w:rsidR="00420AC4" w:rsidRPr="00FE49A9">
        <w:t xml:space="preserve">d. </w:t>
      </w:r>
      <w:r w:rsidRPr="00FE49A9">
        <w:t>250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16. The term finish is used to describe what?</w:t>
      </w:r>
    </w:p>
    <w:p w:rsidR="00420AC4" w:rsidRPr="00FE49A9" w:rsidRDefault="00420AC4" w:rsidP="00EB32BB">
      <w:pPr>
        <w:spacing w:after="16"/>
        <w:contextualSpacing/>
      </w:pPr>
      <w:r w:rsidRPr="00FE49A9">
        <w:tab/>
        <w:t>a.</w:t>
      </w:r>
      <w:r w:rsidR="00EB32BB" w:rsidRPr="00FE49A9">
        <w:t xml:space="preserve"> </w:t>
      </w:r>
      <w:r w:rsidRPr="00FE49A9">
        <w:t>Muscling</w:t>
      </w:r>
      <w:r w:rsidRPr="00FE49A9">
        <w:tab/>
        <w:t xml:space="preserve">b. Leanness </w:t>
      </w:r>
      <w:r w:rsidRPr="00FE49A9">
        <w:tab/>
      </w:r>
      <w:r w:rsidRPr="00FE49A9">
        <w:tab/>
        <w:t>c. Frame Score</w:t>
      </w:r>
      <w:r w:rsidRPr="00FE49A9">
        <w:tab/>
        <w:t>d.</w:t>
      </w:r>
      <w:r w:rsidR="00EB32BB" w:rsidRPr="00FE49A9">
        <w:t xml:space="preserve"> Fatness</w:t>
      </w:r>
    </w:p>
    <w:p w:rsidR="00EB32BB" w:rsidRPr="00FE49A9" w:rsidRDefault="00EB32BB" w:rsidP="00EB32BB">
      <w:pPr>
        <w:spacing w:after="16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17. Which of the following is the top agricultural commodity in Virginia?</w:t>
      </w:r>
    </w:p>
    <w:p w:rsidR="00420AC4" w:rsidRPr="00FE49A9" w:rsidRDefault="00420AC4" w:rsidP="00EB32B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Cattle</w:t>
      </w:r>
      <w:r w:rsidRPr="00FE49A9">
        <w:tab/>
      </w:r>
      <w:r w:rsidRPr="00FE49A9">
        <w:tab/>
        <w:t>b. Hogs</w:t>
      </w:r>
      <w:r w:rsidRPr="00FE49A9">
        <w:tab/>
        <w:t>c. Broilers</w:t>
      </w:r>
      <w:r w:rsidRPr="00FE49A9">
        <w:tab/>
        <w:t>d.</w:t>
      </w:r>
      <w:r w:rsidR="00EB32BB" w:rsidRPr="00FE49A9">
        <w:t xml:space="preserve"> </w:t>
      </w:r>
      <w:r w:rsidRPr="00FE49A9">
        <w:t>Turkeys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18. One hundred days ago your steer weighed 950 pounds, and he now weighs 1300 pounds.  What is his average daily gain?</w:t>
      </w:r>
    </w:p>
    <w:p w:rsidR="00420AC4" w:rsidRPr="00FE49A9" w:rsidRDefault="00420AC4" w:rsidP="00EB32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 xml:space="preserve">2 </w:t>
      </w:r>
      <w:r w:rsidR="00EB32BB" w:rsidRPr="00FE49A9">
        <w:t>lbs.</w:t>
      </w:r>
      <w:r w:rsidRPr="00FE49A9">
        <w:t xml:space="preserve"> a day</w:t>
      </w:r>
      <w:r w:rsidRPr="00FE49A9">
        <w:tab/>
        <w:t xml:space="preserve">b. 2.5 </w:t>
      </w:r>
      <w:r w:rsidR="00EB32BB" w:rsidRPr="00FE49A9">
        <w:t>lbs.</w:t>
      </w:r>
      <w:r w:rsidRPr="00FE49A9">
        <w:t xml:space="preserve"> a day</w:t>
      </w:r>
      <w:r w:rsidRPr="00FE49A9">
        <w:tab/>
        <w:t xml:space="preserve">c. 3 </w:t>
      </w:r>
      <w:r w:rsidR="00EB32BB" w:rsidRPr="00FE49A9">
        <w:t>lbs.</w:t>
      </w:r>
      <w:r w:rsidRPr="00FE49A9">
        <w:t xml:space="preserve"> a day</w:t>
      </w:r>
      <w:r w:rsidRPr="00FE49A9">
        <w:tab/>
      </w:r>
      <w:r w:rsidRPr="00FE49A9">
        <w:tab/>
        <w:t xml:space="preserve">d. 3.5 </w:t>
      </w:r>
      <w:r w:rsidR="00EB32BB" w:rsidRPr="00FE49A9">
        <w:t>lbs.</w:t>
      </w:r>
      <w:r w:rsidRPr="00FE49A9">
        <w:t xml:space="preserve"> a day</w:t>
      </w:r>
    </w:p>
    <w:p w:rsidR="00420AC4" w:rsidRPr="00FE49A9" w:rsidRDefault="00420AC4" w:rsidP="00EB32BB">
      <w:pPr>
        <w:spacing w:after="16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19. Which of the following is not an English cattle breed?</w:t>
      </w:r>
    </w:p>
    <w:p w:rsidR="00420AC4" w:rsidRPr="00FE49A9" w:rsidRDefault="00420AC4" w:rsidP="00EB32B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Angus</w:t>
      </w:r>
      <w:r w:rsidRPr="00FE49A9">
        <w:tab/>
      </w:r>
      <w:r w:rsidRPr="00FE49A9">
        <w:tab/>
        <w:t>b.</w:t>
      </w:r>
      <w:r w:rsidR="00EB32BB" w:rsidRPr="00FE49A9">
        <w:t xml:space="preserve"> </w:t>
      </w:r>
      <w:r w:rsidRPr="00FE49A9">
        <w:t>Shorthorn</w:t>
      </w:r>
      <w:r w:rsidRPr="00FE49A9">
        <w:tab/>
      </w:r>
      <w:r w:rsidRPr="00FE49A9">
        <w:tab/>
        <w:t>c.</w:t>
      </w:r>
      <w:r w:rsidR="00EB32BB" w:rsidRPr="00FE49A9">
        <w:t xml:space="preserve"> Charolais</w:t>
      </w:r>
      <w:r w:rsidRPr="00FE49A9">
        <w:tab/>
      </w:r>
      <w:r w:rsidRPr="00FE49A9">
        <w:tab/>
        <w:t>d. Hereford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20.</w:t>
      </w:r>
      <w:r w:rsidR="00EB32BB" w:rsidRPr="00FE49A9">
        <w:t xml:space="preserve"> </w:t>
      </w:r>
      <w:r w:rsidRPr="00FE49A9">
        <w:t>When food leaves the stomach of a sheep where does it go?</w:t>
      </w:r>
    </w:p>
    <w:p w:rsidR="00420AC4" w:rsidRPr="00FE49A9" w:rsidRDefault="00420AC4" w:rsidP="00EB32B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Spleen</w:t>
      </w:r>
      <w:r w:rsidRPr="00FE49A9">
        <w:tab/>
      </w:r>
      <w:r w:rsidRPr="00FE49A9">
        <w:tab/>
        <w:t>b. Small intestine</w:t>
      </w:r>
      <w:r w:rsidRPr="00FE49A9">
        <w:tab/>
        <w:t>c. Large intestine</w:t>
      </w:r>
      <w:r w:rsidRPr="00FE49A9">
        <w:tab/>
        <w:t>d. Colon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21. A sheep without horns is called?</w:t>
      </w:r>
    </w:p>
    <w:p w:rsidR="00420AC4" w:rsidRPr="00FE49A9" w:rsidRDefault="00420AC4" w:rsidP="00EB32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Bald</w:t>
      </w:r>
      <w:r w:rsidRPr="00FE49A9">
        <w:tab/>
      </w:r>
      <w:r w:rsidRPr="00FE49A9">
        <w:tab/>
        <w:t>b.</w:t>
      </w:r>
      <w:r w:rsidR="00EB32BB" w:rsidRPr="00FE49A9">
        <w:t xml:space="preserve"> </w:t>
      </w:r>
      <w:r w:rsidRPr="00FE49A9">
        <w:t>Polled</w:t>
      </w:r>
      <w:r w:rsidRPr="00FE49A9">
        <w:tab/>
        <w:t>c.</w:t>
      </w:r>
      <w:r w:rsidR="00EB32BB" w:rsidRPr="00FE49A9">
        <w:t xml:space="preserve"> </w:t>
      </w:r>
      <w:r w:rsidRPr="00FE49A9">
        <w:t>Un</w:t>
      </w:r>
      <w:r w:rsidR="00ED19C7" w:rsidRPr="00FE49A9">
        <w:t>-</w:t>
      </w:r>
      <w:r w:rsidRPr="00FE49A9">
        <w:t>polled</w:t>
      </w:r>
      <w:r w:rsidRPr="00FE49A9">
        <w:tab/>
        <w:t>d. None of these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22.</w:t>
      </w:r>
      <w:r w:rsidR="00EB32BB" w:rsidRPr="00FE49A9">
        <w:t xml:space="preserve"> </w:t>
      </w:r>
      <w:r w:rsidRPr="00FE49A9">
        <w:t>Edible orga</w:t>
      </w:r>
      <w:r w:rsidR="00991FC8" w:rsidRPr="00FE49A9">
        <w:t>ns and by</w:t>
      </w:r>
      <w:r w:rsidR="00EB32BB" w:rsidRPr="00FE49A9">
        <w:t>products</w:t>
      </w:r>
      <w:r w:rsidR="00991FC8" w:rsidRPr="00FE49A9">
        <w:t xml:space="preserve"> from an animal carcass</w:t>
      </w:r>
      <w:r w:rsidR="00EB32BB" w:rsidRPr="00FE49A9">
        <w:t xml:space="preserve"> are known as</w:t>
      </w:r>
      <w:r w:rsidRPr="00FE49A9">
        <w:t>?</w:t>
      </w:r>
    </w:p>
    <w:p w:rsidR="00420AC4" w:rsidRPr="00FE49A9" w:rsidRDefault="00420AC4" w:rsidP="00EB32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Trash</w:t>
      </w:r>
      <w:r w:rsidRPr="00FE49A9">
        <w:tab/>
      </w:r>
      <w:r w:rsidRPr="00FE49A9">
        <w:tab/>
        <w:t>b. Tankage</w:t>
      </w:r>
      <w:r w:rsidRPr="00FE49A9">
        <w:tab/>
        <w:t>c. Variety meats</w:t>
      </w:r>
      <w:r w:rsidRPr="00FE49A9">
        <w:tab/>
        <w:t>d. Discard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 xml:space="preserve">23. True or False: Market lambs can eat grass and be ready for </w:t>
      </w:r>
      <w:r w:rsidR="00EB32BB" w:rsidRPr="00FE49A9">
        <w:t>slaughter</w:t>
      </w:r>
      <w:r w:rsidRPr="00FE49A9">
        <w:t xml:space="preserve"> without grain?</w:t>
      </w:r>
    </w:p>
    <w:p w:rsidR="00420AC4" w:rsidRPr="00FE49A9" w:rsidRDefault="00420AC4" w:rsidP="00EB32B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True</w:t>
      </w:r>
      <w:r w:rsidRPr="00FE49A9">
        <w:tab/>
        <w:t>b. False</w:t>
      </w:r>
    </w:p>
    <w:p w:rsidR="00EB32BB" w:rsidRPr="00FE49A9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24. What is a prolapse?</w:t>
      </w:r>
    </w:p>
    <w:p w:rsidR="00ED19C7" w:rsidRPr="00FE49A9" w:rsidRDefault="00420AC4" w:rsidP="00EB32B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 xml:space="preserve">A feed </w:t>
      </w:r>
      <w:r w:rsidR="00ED19C7" w:rsidRPr="00FE49A9">
        <w:t>additive</w:t>
      </w:r>
      <w:r w:rsidRPr="00FE49A9">
        <w:tab/>
      </w:r>
      <w:r w:rsidR="00ED19C7" w:rsidRPr="00FE49A9">
        <w:tab/>
      </w:r>
      <w:r w:rsidRPr="00FE49A9">
        <w:t xml:space="preserve">b. When the </w:t>
      </w:r>
      <w:r w:rsidR="00991FC8" w:rsidRPr="00FE49A9">
        <w:t>rectum</w:t>
      </w:r>
      <w:r w:rsidRPr="00FE49A9">
        <w:t xml:space="preserve"> becomes inverted and sticks out</w:t>
      </w:r>
      <w:r w:rsidRPr="00FE49A9">
        <w:tab/>
      </w:r>
    </w:p>
    <w:p w:rsidR="00420AC4" w:rsidRPr="00FE49A9" w:rsidRDefault="00ED19C7" w:rsidP="00ED19C7">
      <w:pPr>
        <w:pBdr>
          <w:top w:val="nil"/>
          <w:left w:val="nil"/>
          <w:bottom w:val="nil"/>
          <w:right w:val="nil"/>
          <w:between w:val="nil"/>
        </w:pBdr>
        <w:spacing w:after="16"/>
        <w:ind w:left="360"/>
        <w:contextualSpacing/>
      </w:pPr>
      <w:r w:rsidRPr="00FE49A9">
        <w:t>c. A lamb born backwards</w:t>
      </w:r>
      <w:r w:rsidRPr="00FE49A9">
        <w:tab/>
      </w:r>
      <w:r w:rsidR="00420AC4" w:rsidRPr="00FE49A9">
        <w:t xml:space="preserve">d. </w:t>
      </w:r>
      <w:r w:rsidR="00991FC8" w:rsidRPr="00FE49A9">
        <w:t>When a lamb has scours</w:t>
      </w:r>
    </w:p>
    <w:p w:rsidR="00ED19C7" w:rsidRPr="00FE49A9" w:rsidRDefault="00ED19C7" w:rsidP="00ED19C7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FE49A9" w:rsidRDefault="00420AC4" w:rsidP="00EB32BB">
      <w:pPr>
        <w:spacing w:after="16"/>
        <w:contextualSpacing/>
      </w:pPr>
      <w:r w:rsidRPr="00FE49A9">
        <w:t>25. A muscul</w:t>
      </w:r>
      <w:r w:rsidR="00ED19C7" w:rsidRPr="00FE49A9">
        <w:t xml:space="preserve">ar, fast growing sheep breed </w:t>
      </w:r>
      <w:r w:rsidR="00991FC8" w:rsidRPr="00FE49A9">
        <w:t xml:space="preserve">used as terminal sires </w:t>
      </w:r>
      <w:r w:rsidR="00ED19C7" w:rsidRPr="00FE49A9">
        <w:t>is</w:t>
      </w:r>
      <w:r w:rsidRPr="00FE49A9">
        <w:t>?</w:t>
      </w:r>
    </w:p>
    <w:p w:rsidR="00420AC4" w:rsidRPr="00FE49A9" w:rsidRDefault="00420AC4" w:rsidP="00EB32B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E49A9">
        <w:t>Southdown</w:t>
      </w:r>
      <w:r w:rsidRPr="00FE49A9">
        <w:tab/>
        <w:t>b.</w:t>
      </w:r>
      <w:r w:rsidR="00ED19C7" w:rsidRPr="00FE49A9">
        <w:t xml:space="preserve"> </w:t>
      </w:r>
      <w:r w:rsidRPr="00FE49A9">
        <w:t>Polypay</w:t>
      </w:r>
      <w:r w:rsidRPr="00FE49A9">
        <w:tab/>
        <w:t xml:space="preserve">c. </w:t>
      </w:r>
      <w:r w:rsidR="00991FC8" w:rsidRPr="00FE49A9">
        <w:t>Hampshire</w:t>
      </w:r>
      <w:r w:rsidRPr="00FE49A9">
        <w:tab/>
        <w:t>d. Rambouillet</w:t>
      </w:r>
    </w:p>
    <w:p w:rsidR="00420AC4" w:rsidRPr="00ED19C7" w:rsidRDefault="00420AC4" w:rsidP="00420AC4">
      <w:pPr>
        <w:rPr>
          <w:szCs w:val="22"/>
        </w:rPr>
      </w:pPr>
      <w:bookmarkStart w:id="0" w:name="_GoBack"/>
      <w:bookmarkEnd w:id="0"/>
    </w:p>
    <w:sectPr w:rsidR="00420AC4" w:rsidRPr="00ED19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96" w:rsidRDefault="00B50896" w:rsidP="00500769">
      <w:r>
        <w:separator/>
      </w:r>
    </w:p>
  </w:endnote>
  <w:endnote w:type="continuationSeparator" w:id="0">
    <w:p w:rsidR="00B50896" w:rsidRDefault="00B50896" w:rsidP="0050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96" w:rsidRDefault="00B50896" w:rsidP="00500769">
      <w:r>
        <w:separator/>
      </w:r>
    </w:p>
  </w:footnote>
  <w:footnote w:type="continuationSeparator" w:id="0">
    <w:p w:rsidR="00B50896" w:rsidRDefault="00B50896" w:rsidP="0050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69" w:rsidRDefault="00500769" w:rsidP="00500769">
    <w:pPr>
      <w:pStyle w:val="Header"/>
    </w:pPr>
    <w:r>
      <w:t>Name________________________</w:t>
    </w:r>
    <w:r w:rsidR="00807E57">
      <w:softHyphen/>
    </w:r>
    <w:r w:rsidR="00807E57">
      <w:softHyphen/>
    </w:r>
    <w:r w:rsidR="00807E57">
      <w:softHyphen/>
    </w:r>
    <w:r w:rsidR="00807E57">
      <w:softHyphen/>
    </w:r>
    <w:r w:rsidR="00807E57">
      <w:softHyphen/>
      <w:t>_______</w:t>
    </w:r>
    <w:r>
      <w:tab/>
    </w:r>
    <w:r>
      <w:tab/>
      <w:t>Contestant No. ______________________</w:t>
    </w:r>
  </w:p>
  <w:p w:rsidR="004D7256" w:rsidRDefault="004D7256" w:rsidP="00500769">
    <w:pPr>
      <w:pStyle w:val="Header"/>
    </w:pPr>
  </w:p>
  <w:p w:rsidR="004D7256" w:rsidRDefault="004D7256" w:rsidP="004D7256">
    <w:pPr>
      <w:spacing w:line="360" w:lineRule="auto"/>
      <w:rPr>
        <w:b/>
      </w:rPr>
    </w:pPr>
    <w:r>
      <w:rPr>
        <w:b/>
      </w:rPr>
      <w:t>Class 1</w:t>
    </w:r>
    <w:r>
      <w:rPr>
        <w:b/>
      </w:rPr>
      <w:tab/>
    </w:r>
    <w:r>
      <w:rPr>
        <w:b/>
      </w:rPr>
      <w:tab/>
    </w:r>
    <w:r>
      <w:rPr>
        <w:b/>
      </w:rPr>
      <w:tab/>
      <w:t>201</w:t>
    </w:r>
    <w:r w:rsidR="00420AC4">
      <w:rPr>
        <w:b/>
      </w:rPr>
      <w:t>8</w:t>
    </w:r>
    <w:r>
      <w:rPr>
        <w:b/>
      </w:rPr>
      <w:t xml:space="preserve"> Block and Bridle Junior Stockman’s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75D"/>
    <w:multiLevelType w:val="multilevel"/>
    <w:tmpl w:val="0B3C5B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659D1"/>
    <w:multiLevelType w:val="hybridMultilevel"/>
    <w:tmpl w:val="BDC6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4DA"/>
    <w:multiLevelType w:val="multilevel"/>
    <w:tmpl w:val="E126F6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E8343F"/>
    <w:multiLevelType w:val="multilevel"/>
    <w:tmpl w:val="33BE7B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260621"/>
    <w:multiLevelType w:val="multilevel"/>
    <w:tmpl w:val="99CC9D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6565F4"/>
    <w:multiLevelType w:val="multilevel"/>
    <w:tmpl w:val="20CEF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0B32D2"/>
    <w:multiLevelType w:val="multilevel"/>
    <w:tmpl w:val="D96819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700F52"/>
    <w:multiLevelType w:val="multilevel"/>
    <w:tmpl w:val="E49277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D32FC"/>
    <w:multiLevelType w:val="multilevel"/>
    <w:tmpl w:val="35D247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7D33E8"/>
    <w:multiLevelType w:val="multilevel"/>
    <w:tmpl w:val="09FEB1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08743E"/>
    <w:multiLevelType w:val="multilevel"/>
    <w:tmpl w:val="5C8A73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D801AB"/>
    <w:multiLevelType w:val="multilevel"/>
    <w:tmpl w:val="7BB8A4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173A27"/>
    <w:multiLevelType w:val="multilevel"/>
    <w:tmpl w:val="59E62C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24305E"/>
    <w:multiLevelType w:val="multilevel"/>
    <w:tmpl w:val="6270BB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7513D3"/>
    <w:multiLevelType w:val="multilevel"/>
    <w:tmpl w:val="7DA6E2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F5682B"/>
    <w:multiLevelType w:val="hybridMultilevel"/>
    <w:tmpl w:val="2E9C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A4D46"/>
    <w:multiLevelType w:val="multilevel"/>
    <w:tmpl w:val="563C9E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AA5874"/>
    <w:multiLevelType w:val="multilevel"/>
    <w:tmpl w:val="2E9A41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625AA2"/>
    <w:multiLevelType w:val="hybridMultilevel"/>
    <w:tmpl w:val="65C8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A75CF"/>
    <w:multiLevelType w:val="multilevel"/>
    <w:tmpl w:val="A13017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CE0517"/>
    <w:multiLevelType w:val="multilevel"/>
    <w:tmpl w:val="D856FA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F837FDE"/>
    <w:multiLevelType w:val="multilevel"/>
    <w:tmpl w:val="952894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D26E21"/>
    <w:multiLevelType w:val="multilevel"/>
    <w:tmpl w:val="8A9E74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44E541D"/>
    <w:multiLevelType w:val="hybridMultilevel"/>
    <w:tmpl w:val="75EE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86549"/>
    <w:multiLevelType w:val="hybridMultilevel"/>
    <w:tmpl w:val="2E9C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CFA"/>
    <w:multiLevelType w:val="multilevel"/>
    <w:tmpl w:val="097402A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92F6545"/>
    <w:multiLevelType w:val="hybridMultilevel"/>
    <w:tmpl w:val="2E9C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D738C"/>
    <w:multiLevelType w:val="multilevel"/>
    <w:tmpl w:val="FF24CCF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F4834D8"/>
    <w:multiLevelType w:val="hybridMultilevel"/>
    <w:tmpl w:val="ED068B36"/>
    <w:lvl w:ilvl="0" w:tplc="99C24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15"/>
  </w:num>
  <w:num w:numId="5">
    <w:abstractNumId w:val="24"/>
  </w:num>
  <w:num w:numId="6">
    <w:abstractNumId w:val="23"/>
  </w:num>
  <w:num w:numId="7">
    <w:abstractNumId w:val="10"/>
  </w:num>
  <w:num w:numId="8">
    <w:abstractNumId w:val="17"/>
  </w:num>
  <w:num w:numId="9">
    <w:abstractNumId w:val="22"/>
  </w:num>
  <w:num w:numId="10">
    <w:abstractNumId w:val="6"/>
  </w:num>
  <w:num w:numId="11">
    <w:abstractNumId w:val="11"/>
  </w:num>
  <w:num w:numId="12">
    <w:abstractNumId w:val="21"/>
  </w:num>
  <w:num w:numId="13">
    <w:abstractNumId w:val="4"/>
  </w:num>
  <w:num w:numId="14">
    <w:abstractNumId w:val="19"/>
  </w:num>
  <w:num w:numId="15">
    <w:abstractNumId w:val="5"/>
  </w:num>
  <w:num w:numId="16">
    <w:abstractNumId w:val="0"/>
  </w:num>
  <w:num w:numId="17">
    <w:abstractNumId w:val="8"/>
  </w:num>
  <w:num w:numId="18">
    <w:abstractNumId w:val="14"/>
  </w:num>
  <w:num w:numId="19">
    <w:abstractNumId w:val="3"/>
  </w:num>
  <w:num w:numId="20">
    <w:abstractNumId w:val="16"/>
  </w:num>
  <w:num w:numId="21">
    <w:abstractNumId w:val="25"/>
  </w:num>
  <w:num w:numId="22">
    <w:abstractNumId w:val="27"/>
  </w:num>
  <w:num w:numId="23">
    <w:abstractNumId w:val="2"/>
  </w:num>
  <w:num w:numId="24">
    <w:abstractNumId w:val="7"/>
  </w:num>
  <w:num w:numId="25">
    <w:abstractNumId w:val="9"/>
  </w:num>
  <w:num w:numId="26">
    <w:abstractNumId w:val="12"/>
  </w:num>
  <w:num w:numId="27">
    <w:abstractNumId w:val="20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CB"/>
    <w:rsid w:val="00030F02"/>
    <w:rsid w:val="000A7585"/>
    <w:rsid w:val="0011614F"/>
    <w:rsid w:val="00125893"/>
    <w:rsid w:val="00227EEB"/>
    <w:rsid w:val="00247C89"/>
    <w:rsid w:val="0028787B"/>
    <w:rsid w:val="002B7FA6"/>
    <w:rsid w:val="002E5C8B"/>
    <w:rsid w:val="00307A5B"/>
    <w:rsid w:val="00341003"/>
    <w:rsid w:val="00350F14"/>
    <w:rsid w:val="00420AC4"/>
    <w:rsid w:val="0044249B"/>
    <w:rsid w:val="004D7256"/>
    <w:rsid w:val="00500769"/>
    <w:rsid w:val="00602736"/>
    <w:rsid w:val="00602AE1"/>
    <w:rsid w:val="00684995"/>
    <w:rsid w:val="006A31AE"/>
    <w:rsid w:val="007A4210"/>
    <w:rsid w:val="007A66AD"/>
    <w:rsid w:val="00807E57"/>
    <w:rsid w:val="00863541"/>
    <w:rsid w:val="00886A83"/>
    <w:rsid w:val="00895621"/>
    <w:rsid w:val="008A334A"/>
    <w:rsid w:val="008E2F41"/>
    <w:rsid w:val="00991FC8"/>
    <w:rsid w:val="009C0FCA"/>
    <w:rsid w:val="00A30A1C"/>
    <w:rsid w:val="00AA19C7"/>
    <w:rsid w:val="00AA5928"/>
    <w:rsid w:val="00AB1D1B"/>
    <w:rsid w:val="00AC7389"/>
    <w:rsid w:val="00B50896"/>
    <w:rsid w:val="00BA1EF3"/>
    <w:rsid w:val="00C26C57"/>
    <w:rsid w:val="00C36B0A"/>
    <w:rsid w:val="00C45BC9"/>
    <w:rsid w:val="00C62377"/>
    <w:rsid w:val="00C84FBE"/>
    <w:rsid w:val="00C8634E"/>
    <w:rsid w:val="00CC0FEA"/>
    <w:rsid w:val="00CD7BCB"/>
    <w:rsid w:val="00D23FA6"/>
    <w:rsid w:val="00D30C18"/>
    <w:rsid w:val="00D34DD9"/>
    <w:rsid w:val="00D748E3"/>
    <w:rsid w:val="00D92749"/>
    <w:rsid w:val="00DB1CB8"/>
    <w:rsid w:val="00DC68F7"/>
    <w:rsid w:val="00DD3A36"/>
    <w:rsid w:val="00DD3D3B"/>
    <w:rsid w:val="00DE5180"/>
    <w:rsid w:val="00E62824"/>
    <w:rsid w:val="00E92CA0"/>
    <w:rsid w:val="00E934CE"/>
    <w:rsid w:val="00EB32BB"/>
    <w:rsid w:val="00ED19C7"/>
    <w:rsid w:val="00F6632A"/>
    <w:rsid w:val="00F86F89"/>
    <w:rsid w:val="00FD70F3"/>
    <w:rsid w:val="00FE49A9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39588"/>
  <w15:chartTrackingRefBased/>
  <w15:docId w15:val="{AAA688D2-CA8B-44B3-92BE-429E4695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Spacing"/>
    <w:link w:val="MynormalChar"/>
    <w:rsid w:val="002E5C8B"/>
    <w:rPr>
      <w:rFonts w:ascii="Times New Roman" w:hAnsi="Times New Roman" w:cs="Times New Roman"/>
      <w:sz w:val="24"/>
      <w:szCs w:val="24"/>
    </w:rPr>
  </w:style>
  <w:style w:type="character" w:customStyle="1" w:styleId="MynormalChar">
    <w:name w:val="My normal Char"/>
    <w:basedOn w:val="DefaultParagraphFont"/>
    <w:link w:val="Mynormal"/>
    <w:rsid w:val="002E5C8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0FEA"/>
  </w:style>
  <w:style w:type="paragraph" w:styleId="Header">
    <w:name w:val="header"/>
    <w:basedOn w:val="Normal"/>
    <w:link w:val="HeaderChar"/>
    <w:uiPriority w:val="99"/>
    <w:unhideWhenUsed/>
    <w:rsid w:val="0050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6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E4B0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DB1CB8"/>
    <w:pPr>
      <w:ind w:left="1440" w:hanging="144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1CB8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C62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Makala Childress</dc:creator>
  <cp:keywords/>
  <dc:description/>
  <cp:lastModifiedBy>Wilson, Thomas</cp:lastModifiedBy>
  <cp:revision>2</cp:revision>
  <dcterms:created xsi:type="dcterms:W3CDTF">2018-02-19T05:06:00Z</dcterms:created>
  <dcterms:modified xsi:type="dcterms:W3CDTF">2018-02-19T05:06:00Z</dcterms:modified>
</cp:coreProperties>
</file>